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07" w:rsidRPr="00B449EA" w:rsidRDefault="00B449EA" w:rsidP="004366D1">
      <w:pPr>
        <w:pStyle w:val="a3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49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Бекітемін </w:t>
      </w:r>
    </w:p>
    <w:p w:rsidR="00B449EA" w:rsidRPr="00B449EA" w:rsidRDefault="00B449EA" w:rsidP="004366D1">
      <w:pPr>
        <w:pStyle w:val="a3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49EA">
        <w:rPr>
          <w:rFonts w:ascii="Times New Roman" w:hAnsi="Times New Roman" w:cs="Times New Roman"/>
          <w:b/>
          <w:sz w:val="28"/>
          <w:szCs w:val="28"/>
          <w:lang w:val="kk-KZ"/>
        </w:rPr>
        <w:t>Қаныш Сәтпаев атындағы</w:t>
      </w:r>
    </w:p>
    <w:p w:rsidR="00B449EA" w:rsidRPr="00B449EA" w:rsidRDefault="00B449EA" w:rsidP="004366D1">
      <w:pPr>
        <w:pStyle w:val="a3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49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№9 ЖОББМ басшының м.а. </w:t>
      </w:r>
    </w:p>
    <w:p w:rsidR="004366D1" w:rsidRDefault="00B449EA" w:rsidP="004366D1">
      <w:pPr>
        <w:pStyle w:val="a3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49EA">
        <w:rPr>
          <w:rFonts w:ascii="Times New Roman" w:hAnsi="Times New Roman" w:cs="Times New Roman"/>
          <w:b/>
          <w:sz w:val="28"/>
          <w:szCs w:val="28"/>
          <w:lang w:val="kk-KZ"/>
        </w:rPr>
        <w:t>___________К.С.Рахимжанова</w:t>
      </w:r>
    </w:p>
    <w:p w:rsidR="00B449EA" w:rsidRPr="00B449EA" w:rsidRDefault="004366D1" w:rsidP="004366D1">
      <w:pPr>
        <w:pStyle w:val="a3"/>
        <w:ind w:left="495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17.02.2026 жылы</w:t>
      </w:r>
      <w:r w:rsidR="00B449EA" w:rsidRPr="00B449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449EA" w:rsidRPr="00B449EA" w:rsidRDefault="00B449EA" w:rsidP="00B449E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366D1" w:rsidRDefault="004366D1" w:rsidP="00B449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66D1" w:rsidRDefault="004366D1" w:rsidP="00B449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49EA" w:rsidRPr="00B449EA" w:rsidRDefault="00B449EA" w:rsidP="00B449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49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Қаныш Сәтпаев атындағы №9 жалпы орта білім беретін мектебінің </w:t>
      </w:r>
    </w:p>
    <w:p w:rsidR="00B449EA" w:rsidRDefault="00B449EA" w:rsidP="00B449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49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2025-2026 оқу жылында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B449EA">
        <w:rPr>
          <w:rFonts w:ascii="Times New Roman" w:hAnsi="Times New Roman" w:cs="Times New Roman"/>
          <w:b/>
          <w:sz w:val="28"/>
          <w:szCs w:val="28"/>
          <w:lang w:val="kk-KZ"/>
        </w:rPr>
        <w:t>Алғыс айту күні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B449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мерекесін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 орай өткізілетін</w:t>
      </w:r>
    </w:p>
    <w:p w:rsidR="00B449EA" w:rsidRDefault="00B449EA" w:rsidP="00B449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49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іс-шаралар жоспары </w:t>
      </w:r>
    </w:p>
    <w:p w:rsidR="00B449EA" w:rsidRDefault="00B449EA" w:rsidP="00B449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851"/>
        <w:gridCol w:w="3544"/>
        <w:gridCol w:w="1914"/>
        <w:gridCol w:w="1914"/>
        <w:gridCol w:w="1915"/>
      </w:tblGrid>
      <w:tr w:rsidR="00B449EA" w:rsidTr="004366D1">
        <w:tc>
          <w:tcPr>
            <w:tcW w:w="851" w:type="dxa"/>
          </w:tcPr>
          <w:p w:rsidR="00B449EA" w:rsidRDefault="00B449EA" w:rsidP="00B449E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544" w:type="dxa"/>
          </w:tcPr>
          <w:p w:rsidR="00B449EA" w:rsidRDefault="00B449EA" w:rsidP="00B449E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914" w:type="dxa"/>
          </w:tcPr>
          <w:p w:rsidR="00B449EA" w:rsidRDefault="00B449EA" w:rsidP="00B449E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Сыныптар </w:t>
            </w:r>
          </w:p>
        </w:tc>
        <w:tc>
          <w:tcPr>
            <w:tcW w:w="1914" w:type="dxa"/>
          </w:tcPr>
          <w:p w:rsidR="00B449EA" w:rsidRDefault="00B449EA" w:rsidP="00B449E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мерзімі</w:t>
            </w:r>
          </w:p>
        </w:tc>
        <w:tc>
          <w:tcPr>
            <w:tcW w:w="1915" w:type="dxa"/>
          </w:tcPr>
          <w:p w:rsidR="00B449EA" w:rsidRDefault="00B449EA" w:rsidP="00B449E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 </w:t>
            </w:r>
          </w:p>
        </w:tc>
      </w:tr>
      <w:tr w:rsidR="00930256" w:rsidTr="004366D1">
        <w:tc>
          <w:tcPr>
            <w:tcW w:w="851" w:type="dxa"/>
          </w:tcPr>
          <w:p w:rsidR="00930256" w:rsidRDefault="00930256" w:rsidP="004366D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930256" w:rsidRPr="00930256" w:rsidRDefault="00930256" w:rsidP="00930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02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«Алғыс айту –ізгілік негізі» қайырымдылық акция.</w:t>
            </w:r>
          </w:p>
        </w:tc>
        <w:tc>
          <w:tcPr>
            <w:tcW w:w="1914" w:type="dxa"/>
          </w:tcPr>
          <w:p w:rsidR="00930256" w:rsidRPr="000D01D9" w:rsidRDefault="004366D1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«А,Ә,Б» сыныптар</w:t>
            </w:r>
          </w:p>
        </w:tc>
        <w:tc>
          <w:tcPr>
            <w:tcW w:w="1914" w:type="dxa"/>
          </w:tcPr>
          <w:p w:rsidR="00930256" w:rsidRPr="000D01D9" w:rsidRDefault="00930256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24.02.2026</w:t>
            </w:r>
          </w:p>
        </w:tc>
        <w:tc>
          <w:tcPr>
            <w:tcW w:w="1915" w:type="dxa"/>
          </w:tcPr>
          <w:p w:rsidR="00930256" w:rsidRPr="000D01D9" w:rsidRDefault="00930256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01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930256" w:rsidTr="004366D1">
        <w:tc>
          <w:tcPr>
            <w:tcW w:w="851" w:type="dxa"/>
          </w:tcPr>
          <w:p w:rsidR="00930256" w:rsidRDefault="00930256" w:rsidP="004366D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930256" w:rsidRPr="000D01D9" w:rsidRDefault="00930256" w:rsidP="00930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9302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Қарттарға, ата-аналарға алғыс білдіру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93025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челленджі бейнеролик</w:t>
            </w:r>
          </w:p>
        </w:tc>
        <w:tc>
          <w:tcPr>
            <w:tcW w:w="1914" w:type="dxa"/>
          </w:tcPr>
          <w:p w:rsidR="00930256" w:rsidRPr="000D01D9" w:rsidRDefault="00930256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4366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«А,Ә,Б» сыныптар</w:t>
            </w:r>
          </w:p>
        </w:tc>
        <w:tc>
          <w:tcPr>
            <w:tcW w:w="1914" w:type="dxa"/>
          </w:tcPr>
          <w:p w:rsidR="00930256" w:rsidRPr="000D01D9" w:rsidRDefault="00930256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25.02.2026</w:t>
            </w:r>
          </w:p>
        </w:tc>
        <w:tc>
          <w:tcPr>
            <w:tcW w:w="1915" w:type="dxa"/>
          </w:tcPr>
          <w:p w:rsidR="00930256" w:rsidRPr="000D01D9" w:rsidRDefault="00930256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01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0D01D9" w:rsidTr="004366D1">
        <w:tc>
          <w:tcPr>
            <w:tcW w:w="851" w:type="dxa"/>
          </w:tcPr>
          <w:p w:rsidR="000D01D9" w:rsidRDefault="000D01D9" w:rsidP="004366D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0D01D9" w:rsidRPr="000D01D9" w:rsidRDefault="000D01D9" w:rsidP="00930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01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«Алғыс білдіреміз» челенджі</w:t>
            </w:r>
          </w:p>
        </w:tc>
        <w:tc>
          <w:tcPr>
            <w:tcW w:w="1914" w:type="dxa"/>
          </w:tcPr>
          <w:p w:rsidR="000D01D9" w:rsidRPr="000D01D9" w:rsidRDefault="004366D1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«А,Ә,Б» сыныптар</w:t>
            </w:r>
          </w:p>
        </w:tc>
        <w:tc>
          <w:tcPr>
            <w:tcW w:w="1914" w:type="dxa"/>
          </w:tcPr>
          <w:p w:rsidR="000D01D9" w:rsidRPr="000D01D9" w:rsidRDefault="000D01D9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01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26.02.2026</w:t>
            </w:r>
          </w:p>
        </w:tc>
        <w:tc>
          <w:tcPr>
            <w:tcW w:w="1915" w:type="dxa"/>
          </w:tcPr>
          <w:p w:rsidR="000D01D9" w:rsidRPr="000D01D9" w:rsidRDefault="000D01D9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01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930256" w:rsidTr="004366D1">
        <w:tc>
          <w:tcPr>
            <w:tcW w:w="851" w:type="dxa"/>
          </w:tcPr>
          <w:p w:rsidR="00930256" w:rsidRDefault="00930256" w:rsidP="004366D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930256" w:rsidRPr="000D01D9" w:rsidRDefault="00930256" w:rsidP="00930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«Алтын жүрек» алғыс айту челленджі</w:t>
            </w:r>
          </w:p>
        </w:tc>
        <w:tc>
          <w:tcPr>
            <w:tcW w:w="1914" w:type="dxa"/>
          </w:tcPr>
          <w:p w:rsidR="00930256" w:rsidRPr="000D01D9" w:rsidRDefault="004366D1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«А,Ә,Б» сыныптар</w:t>
            </w:r>
          </w:p>
        </w:tc>
        <w:tc>
          <w:tcPr>
            <w:tcW w:w="1914" w:type="dxa"/>
          </w:tcPr>
          <w:p w:rsidR="00930256" w:rsidRPr="000D01D9" w:rsidRDefault="00930256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27.02.2026</w:t>
            </w:r>
          </w:p>
        </w:tc>
        <w:tc>
          <w:tcPr>
            <w:tcW w:w="1915" w:type="dxa"/>
          </w:tcPr>
          <w:p w:rsidR="00930256" w:rsidRPr="000D01D9" w:rsidRDefault="00930256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01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930256" w:rsidTr="004366D1">
        <w:tc>
          <w:tcPr>
            <w:tcW w:w="851" w:type="dxa"/>
          </w:tcPr>
          <w:p w:rsidR="00930256" w:rsidRDefault="00930256" w:rsidP="004366D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930256" w:rsidRPr="000D01D9" w:rsidRDefault="00930256" w:rsidP="004366D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«Рақ</w:t>
            </w:r>
            <w:r w:rsidRPr="000D01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мет айту әдептілігі» </w:t>
            </w:r>
            <w:r w:rsidR="004366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бейнеролик</w:t>
            </w:r>
          </w:p>
        </w:tc>
        <w:tc>
          <w:tcPr>
            <w:tcW w:w="1914" w:type="dxa"/>
          </w:tcPr>
          <w:p w:rsidR="00930256" w:rsidRPr="004366D1" w:rsidRDefault="004366D1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«А,Ә,Б» сыныптар</w:t>
            </w:r>
          </w:p>
        </w:tc>
        <w:tc>
          <w:tcPr>
            <w:tcW w:w="1914" w:type="dxa"/>
          </w:tcPr>
          <w:p w:rsidR="00930256" w:rsidRPr="000D01D9" w:rsidRDefault="00930256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1D9">
              <w:rPr>
                <w:rFonts w:ascii="Times New Roman" w:hAnsi="Times New Roman" w:cs="Times New Roman"/>
                <w:sz w:val="28"/>
                <w:szCs w:val="28"/>
              </w:rPr>
              <w:t>02.03.2026</w:t>
            </w:r>
          </w:p>
        </w:tc>
        <w:tc>
          <w:tcPr>
            <w:tcW w:w="1915" w:type="dxa"/>
          </w:tcPr>
          <w:p w:rsidR="00930256" w:rsidRPr="000D01D9" w:rsidRDefault="00930256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01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930256" w:rsidTr="004366D1">
        <w:tc>
          <w:tcPr>
            <w:tcW w:w="851" w:type="dxa"/>
          </w:tcPr>
          <w:p w:rsidR="00930256" w:rsidRDefault="00930256" w:rsidP="004366D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930256" w:rsidRPr="000D01D9" w:rsidRDefault="00930256" w:rsidP="0093025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01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«Алғыс айту – адамгершілік белгісі»</w:t>
            </w:r>
            <w:r w:rsidR="004366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</w:t>
            </w:r>
          </w:p>
        </w:tc>
        <w:tc>
          <w:tcPr>
            <w:tcW w:w="1914" w:type="dxa"/>
          </w:tcPr>
          <w:p w:rsidR="00930256" w:rsidRPr="004366D1" w:rsidRDefault="004366D1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сыныптар</w:t>
            </w:r>
          </w:p>
        </w:tc>
        <w:tc>
          <w:tcPr>
            <w:tcW w:w="1914" w:type="dxa"/>
          </w:tcPr>
          <w:p w:rsidR="00930256" w:rsidRPr="000D01D9" w:rsidRDefault="00930256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1D9">
              <w:rPr>
                <w:rFonts w:ascii="Times New Roman" w:hAnsi="Times New Roman" w:cs="Times New Roman"/>
                <w:sz w:val="28"/>
                <w:szCs w:val="28"/>
              </w:rPr>
              <w:t>02.03.2026</w:t>
            </w:r>
          </w:p>
        </w:tc>
        <w:tc>
          <w:tcPr>
            <w:tcW w:w="1915" w:type="dxa"/>
          </w:tcPr>
          <w:p w:rsidR="00930256" w:rsidRPr="000D01D9" w:rsidRDefault="00930256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01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930256" w:rsidTr="004366D1">
        <w:tc>
          <w:tcPr>
            <w:tcW w:w="851" w:type="dxa"/>
          </w:tcPr>
          <w:p w:rsidR="00930256" w:rsidRDefault="00930256" w:rsidP="004366D1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930256" w:rsidRPr="000D01D9" w:rsidRDefault="00930256" w:rsidP="009302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D01D9">
              <w:rPr>
                <w:rFonts w:ascii="Times New Roman" w:hAnsi="Times New Roman" w:cs="Times New Roman"/>
                <w:sz w:val="28"/>
                <w:szCs w:val="28"/>
              </w:rPr>
              <w:t xml:space="preserve">«Алғысымыз </w:t>
            </w:r>
            <w:proofErr w:type="spellStart"/>
            <w:r w:rsidRPr="000D01D9">
              <w:rPr>
                <w:rFonts w:ascii="Times New Roman" w:hAnsi="Times New Roman" w:cs="Times New Roman"/>
                <w:sz w:val="28"/>
                <w:szCs w:val="28"/>
              </w:rPr>
              <w:t>шексіз</w:t>
            </w:r>
            <w:proofErr w:type="spellEnd"/>
            <w:r w:rsidRPr="000D01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30256" w:rsidRPr="000D01D9" w:rsidRDefault="00930256" w:rsidP="009302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1D9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0D01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сағат</w:t>
            </w:r>
            <w:r w:rsidRPr="000D01D9">
              <w:rPr>
                <w:rFonts w:ascii="Times New Roman" w:hAnsi="Times New Roman" w:cs="Times New Roman"/>
                <w:sz w:val="28"/>
                <w:szCs w:val="28"/>
              </w:rPr>
              <w:t>ы.</w:t>
            </w:r>
          </w:p>
        </w:tc>
        <w:tc>
          <w:tcPr>
            <w:tcW w:w="1914" w:type="dxa"/>
          </w:tcPr>
          <w:p w:rsidR="00930256" w:rsidRPr="004366D1" w:rsidRDefault="004366D1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0 -4 сыныптар</w:t>
            </w:r>
          </w:p>
        </w:tc>
        <w:tc>
          <w:tcPr>
            <w:tcW w:w="1914" w:type="dxa"/>
          </w:tcPr>
          <w:p w:rsidR="00930256" w:rsidRPr="000D01D9" w:rsidRDefault="00930256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1D9">
              <w:rPr>
                <w:rFonts w:ascii="Times New Roman" w:hAnsi="Times New Roman" w:cs="Times New Roman"/>
                <w:sz w:val="28"/>
                <w:szCs w:val="28"/>
              </w:rPr>
              <w:t>02.03.2026</w:t>
            </w:r>
          </w:p>
        </w:tc>
        <w:tc>
          <w:tcPr>
            <w:tcW w:w="1915" w:type="dxa"/>
          </w:tcPr>
          <w:p w:rsidR="00930256" w:rsidRPr="000D01D9" w:rsidRDefault="00930256" w:rsidP="004366D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D01D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</w:tbl>
    <w:p w:rsidR="00B449EA" w:rsidRDefault="00B449EA" w:rsidP="00B449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0256" w:rsidRDefault="00930256" w:rsidP="00B449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66D1" w:rsidRDefault="004366D1" w:rsidP="00B449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30256" w:rsidRPr="00B449EA" w:rsidRDefault="00930256" w:rsidP="00B449E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Басшының ТІЖ орынбасары   </w:t>
      </w:r>
      <w:r w:rsidR="004366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З.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Мадиярова </w:t>
      </w:r>
    </w:p>
    <w:sectPr w:rsidR="00930256" w:rsidRPr="00B449EA" w:rsidSect="00B449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4990"/>
    <w:multiLevelType w:val="hybridMultilevel"/>
    <w:tmpl w:val="9CF01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49EA"/>
    <w:rsid w:val="000D01D9"/>
    <w:rsid w:val="000D1BF0"/>
    <w:rsid w:val="0033016C"/>
    <w:rsid w:val="004366D1"/>
    <w:rsid w:val="00930256"/>
    <w:rsid w:val="00B449EA"/>
    <w:rsid w:val="00B80006"/>
    <w:rsid w:val="00D8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9EA"/>
    <w:pPr>
      <w:spacing w:after="0" w:line="240" w:lineRule="auto"/>
    </w:pPr>
  </w:style>
  <w:style w:type="table" w:styleId="a4">
    <w:name w:val="Table Grid"/>
    <w:basedOn w:val="a1"/>
    <w:uiPriority w:val="59"/>
    <w:rsid w:val="00B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9</dc:creator>
  <cp:keywords/>
  <dc:description/>
  <cp:lastModifiedBy>School 9</cp:lastModifiedBy>
  <cp:revision>4</cp:revision>
  <cp:lastPrinted>2026-02-17T09:48:00Z</cp:lastPrinted>
  <dcterms:created xsi:type="dcterms:W3CDTF">2026-02-17T10:20:00Z</dcterms:created>
  <dcterms:modified xsi:type="dcterms:W3CDTF">2026-02-17T09:49:00Z</dcterms:modified>
</cp:coreProperties>
</file>